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5A4" w:rsidRDefault="001B0FE9">
      <w:r>
        <w:rPr>
          <w:noProof/>
          <w:lang w:eastAsia="pt-BR"/>
        </w:rPr>
        <w:drawing>
          <wp:inline distT="0" distB="0" distL="0" distR="0">
            <wp:extent cx="10651796" cy="538303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0820" t="14467" r="35191" b="54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2005" cy="5388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25A4" w:rsidSect="001B0FE9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B0FE9"/>
    <w:rsid w:val="001B0FE9"/>
    <w:rsid w:val="00652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5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B0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0F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loliveira</dc:creator>
  <cp:lastModifiedBy>loliveira</cp:lastModifiedBy>
  <cp:revision>1</cp:revision>
  <dcterms:created xsi:type="dcterms:W3CDTF">2022-08-26T18:21:00Z</dcterms:created>
  <dcterms:modified xsi:type="dcterms:W3CDTF">2022-08-26T18:23:00Z</dcterms:modified>
</cp:coreProperties>
</file>